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AB" w:rsidRPr="008F0A6A" w:rsidRDefault="0034498A" w:rsidP="004C6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C6BAB" w:rsidRPr="008F0A6A">
        <w:rPr>
          <w:rFonts w:ascii="Times New Roman" w:hAnsi="Times New Roman" w:cs="Times New Roman"/>
          <w:sz w:val="26"/>
          <w:szCs w:val="26"/>
        </w:rPr>
        <w:t>TRUNG TÂM Y TẾ</w:t>
      </w:r>
      <w:r w:rsidR="00992D7F">
        <w:rPr>
          <w:rFonts w:ascii="Times New Roman" w:hAnsi="Times New Roman" w:cs="Times New Roman"/>
          <w:sz w:val="26"/>
          <w:szCs w:val="26"/>
        </w:rPr>
        <w:t xml:space="preserve"> GIÁ RAI       </w:t>
      </w:r>
      <w:r w:rsidR="00992D7F" w:rsidRPr="008F0A6A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4C6BAB" w:rsidRPr="008F0A6A" w:rsidRDefault="004C6BAB" w:rsidP="004C6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A6A">
        <w:rPr>
          <w:rFonts w:ascii="Times New Roman" w:hAnsi="Times New Roman" w:cs="Times New Roman"/>
          <w:b/>
          <w:sz w:val="26"/>
          <w:szCs w:val="26"/>
        </w:rPr>
        <w:t xml:space="preserve">TỔ </w:t>
      </w:r>
      <w:r w:rsidR="00361C19">
        <w:rPr>
          <w:rFonts w:ascii="Times New Roman" w:hAnsi="Times New Roman" w:cs="Times New Roman"/>
          <w:b/>
          <w:sz w:val="26"/>
          <w:szCs w:val="26"/>
        </w:rPr>
        <w:t>DƯỢC LÂM SÀNG - TTT</w:t>
      </w:r>
      <w:r w:rsidRPr="008F0A6A">
        <w:rPr>
          <w:rFonts w:ascii="Times New Roman" w:hAnsi="Times New Roman" w:cs="Times New Roman"/>
          <w:sz w:val="26"/>
          <w:szCs w:val="26"/>
        </w:rPr>
        <w:tab/>
      </w:r>
      <w:r w:rsidRPr="008F0A6A">
        <w:rPr>
          <w:rFonts w:ascii="Times New Roman" w:hAnsi="Times New Roman" w:cs="Times New Roman"/>
          <w:sz w:val="26"/>
          <w:szCs w:val="26"/>
        </w:rPr>
        <w:tab/>
      </w:r>
      <w:r w:rsidRPr="005B45DF">
        <w:rPr>
          <w:rFonts w:ascii="Times New Roman" w:hAnsi="Times New Roman" w:cs="Times New Roman"/>
          <w:sz w:val="26"/>
          <w:szCs w:val="26"/>
        </w:rPr>
        <w:t xml:space="preserve">  </w:t>
      </w:r>
      <w:r w:rsidR="00992D7F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5B45DF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5B45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45DF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5B45DF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5B45DF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5B45DF">
        <w:rPr>
          <w:rFonts w:ascii="Times New Roman" w:hAnsi="Times New Roman" w:cs="Times New Roman"/>
          <w:b/>
          <w:sz w:val="26"/>
          <w:szCs w:val="26"/>
        </w:rPr>
        <w:t xml:space="preserve"> do- </w:t>
      </w:r>
      <w:proofErr w:type="spellStart"/>
      <w:r w:rsidRPr="005B45DF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5B45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45DF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4C6BAB" w:rsidRPr="0014545E" w:rsidRDefault="00F92C86" w:rsidP="00AD739A">
      <w:pPr>
        <w:spacing w:before="120"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14605</wp:posOffset>
                </wp:positionV>
                <wp:extent cx="1657350" cy="0"/>
                <wp:effectExtent l="11430" t="5080" r="762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A4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6.9pt;margin-top:1.15pt;width:13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pD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Mxm08fJ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-635</wp:posOffset>
                </wp:positionV>
                <wp:extent cx="1495425" cy="9525"/>
                <wp:effectExtent l="11430" t="8890" r="762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18B3" id="AutoShape 2" o:spid="_x0000_s1026" type="#_x0000_t32" style="position:absolute;margin-left:31.65pt;margin-top:-.05pt;width:11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"/>
            </w:pict>
          </mc:Fallback>
        </mc:AlternateContent>
      </w:r>
      <w:r w:rsidR="004C6BAB">
        <w:rPr>
          <w:rFonts w:ascii="Times New Roman" w:hAnsi="Times New Roman" w:cs="Times New Roman"/>
          <w:i/>
          <w:sz w:val="24"/>
          <w:szCs w:val="24"/>
          <w:lang w:val="vi-VN"/>
        </w:rPr>
        <w:t xml:space="preserve">Giá Rai, ngày </w:t>
      </w:r>
      <w:r w:rsidR="00757198">
        <w:rPr>
          <w:rFonts w:ascii="Times New Roman" w:hAnsi="Times New Roman" w:cs="Times New Roman"/>
          <w:i/>
          <w:sz w:val="24"/>
          <w:szCs w:val="24"/>
        </w:rPr>
        <w:t>11</w:t>
      </w:r>
      <w:r w:rsidR="004C6BAB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tháng </w:t>
      </w:r>
      <w:r w:rsidR="00757198">
        <w:rPr>
          <w:rFonts w:ascii="Times New Roman" w:hAnsi="Times New Roman" w:cs="Times New Roman"/>
          <w:i/>
          <w:sz w:val="24"/>
          <w:szCs w:val="24"/>
        </w:rPr>
        <w:t>01</w:t>
      </w:r>
      <w:r w:rsidR="004C6B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BAB">
        <w:rPr>
          <w:rFonts w:ascii="Times New Roman" w:hAnsi="Times New Roman" w:cs="Times New Roman"/>
          <w:i/>
          <w:sz w:val="24"/>
          <w:szCs w:val="24"/>
          <w:lang w:val="vi-VN"/>
        </w:rPr>
        <w:t>năm 202</w:t>
      </w:r>
      <w:r w:rsidR="004C6BAB">
        <w:rPr>
          <w:rFonts w:ascii="Times New Roman" w:hAnsi="Times New Roman" w:cs="Times New Roman"/>
          <w:i/>
          <w:sz w:val="24"/>
          <w:szCs w:val="24"/>
        </w:rPr>
        <w:t>1</w:t>
      </w:r>
    </w:p>
    <w:p w:rsidR="004C6BAB" w:rsidRPr="00D50274" w:rsidRDefault="004C6BAB" w:rsidP="00D5027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274">
        <w:rPr>
          <w:rFonts w:ascii="Times New Roman" w:hAnsi="Times New Roman" w:cs="Times New Roman"/>
          <w:b/>
          <w:sz w:val="32"/>
          <w:szCs w:val="32"/>
        </w:rPr>
        <w:t xml:space="preserve">THÔNG TIN THUỐC THÁNG </w:t>
      </w:r>
      <w:r w:rsidR="00757198">
        <w:rPr>
          <w:rFonts w:ascii="Times New Roman" w:hAnsi="Times New Roman" w:cs="Times New Roman"/>
          <w:b/>
          <w:sz w:val="32"/>
          <w:szCs w:val="32"/>
        </w:rPr>
        <w:t>01</w:t>
      </w:r>
      <w:r w:rsidRPr="00D50274">
        <w:rPr>
          <w:rFonts w:ascii="Times New Roman" w:hAnsi="Times New Roman" w:cs="Times New Roman"/>
          <w:b/>
          <w:sz w:val="32"/>
          <w:szCs w:val="32"/>
        </w:rPr>
        <w:t>/20</w:t>
      </w:r>
      <w:r w:rsidR="001E413A" w:rsidRPr="00D50274">
        <w:rPr>
          <w:rFonts w:ascii="Times New Roman" w:hAnsi="Times New Roman" w:cs="Times New Roman"/>
          <w:b/>
          <w:sz w:val="32"/>
          <w:szCs w:val="32"/>
          <w:lang w:val="vi-VN"/>
        </w:rPr>
        <w:t>2</w:t>
      </w:r>
      <w:r w:rsidR="001E413A" w:rsidRPr="00D50274">
        <w:rPr>
          <w:rFonts w:ascii="Times New Roman" w:hAnsi="Times New Roman" w:cs="Times New Roman"/>
          <w:b/>
          <w:sz w:val="32"/>
          <w:szCs w:val="32"/>
        </w:rPr>
        <w:t>1</w:t>
      </w:r>
    </w:p>
    <w:p w:rsidR="004C6BAB" w:rsidRPr="007236DD" w:rsidRDefault="00F92C86" w:rsidP="00D50274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234315</wp:posOffset>
                </wp:positionV>
                <wp:extent cx="1495425" cy="9525"/>
                <wp:effectExtent l="11430" t="5715" r="762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52CC" id="AutoShape 4" o:spid="_x0000_s1026" type="#_x0000_t32" style="position:absolute;margin-left:157.65pt;margin-top:18.45pt;width:117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"/>
            </w:pict>
          </mc:Fallback>
        </mc:AlternateContent>
      </w:r>
      <w:r w:rsidR="004C6BAB" w:rsidRPr="007236DD">
        <w:rPr>
          <w:rFonts w:ascii="Times New Roman" w:hAnsi="Times New Roman" w:cs="Times New Roman"/>
          <w:b/>
          <w:i/>
          <w:sz w:val="28"/>
          <w:szCs w:val="28"/>
        </w:rPr>
        <w:t xml:space="preserve">(V/v </w:t>
      </w:r>
      <w:proofErr w:type="spellStart"/>
      <w:r w:rsidR="00361C19"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 w:rsidR="00361C19">
        <w:rPr>
          <w:rFonts w:ascii="Times New Roman" w:hAnsi="Times New Roman" w:cs="Times New Roman"/>
          <w:b/>
          <w:i/>
          <w:sz w:val="28"/>
          <w:szCs w:val="28"/>
        </w:rPr>
        <w:t xml:space="preserve"> tin </w:t>
      </w:r>
      <w:proofErr w:type="spellStart"/>
      <w:r w:rsidR="007237C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="005C0B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tương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thuốc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cần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lâm</w:t>
      </w:r>
      <w:proofErr w:type="spellEnd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4891" w:rsidRPr="00484891">
        <w:rPr>
          <w:rFonts w:ascii="Times New Roman" w:hAnsi="Times New Roman" w:cs="Times New Roman"/>
          <w:b/>
          <w:i/>
          <w:sz w:val="28"/>
          <w:szCs w:val="28"/>
        </w:rPr>
        <w:t>sàng</w:t>
      </w:r>
      <w:proofErr w:type="spellEnd"/>
      <w:r w:rsidR="004C6BAB" w:rsidRPr="007236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C6BAB" w:rsidRPr="00D50274" w:rsidRDefault="004C6BAB" w:rsidP="007D1757">
      <w:pPr>
        <w:spacing w:after="0" w:line="36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2D7F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992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D7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D50274">
        <w:rPr>
          <w:rFonts w:ascii="Times New Roman" w:hAnsi="Times New Roman" w:cs="Times New Roman"/>
          <w:b/>
          <w:sz w:val="28"/>
          <w:szCs w:val="28"/>
        </w:rPr>
        <w:t>:</w:t>
      </w:r>
      <w:r w:rsidRPr="00D502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92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992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92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="00992D7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92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7F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363F3E">
        <w:rPr>
          <w:rFonts w:ascii="Times New Roman" w:hAnsi="Times New Roman" w:cs="Times New Roman"/>
          <w:sz w:val="28"/>
          <w:szCs w:val="28"/>
        </w:rPr>
        <w:t>.</w:t>
      </w:r>
    </w:p>
    <w:p w:rsidR="004C6BAB" w:rsidRPr="00D50274" w:rsidRDefault="004C6BAB" w:rsidP="005C0BC2">
      <w:pPr>
        <w:spacing w:after="0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27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1FE" w:rsidRPr="00D5027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A51FE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1FE" w:rsidRPr="00D5027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A51FE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1FE" w:rsidRPr="00D5027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>,</w:t>
      </w:r>
      <w:r w:rsidR="005B45DF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7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7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19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="00361C19">
        <w:rPr>
          <w:rFonts w:ascii="Times New Roman" w:hAnsi="Times New Roman" w:cs="Times New Roman"/>
          <w:sz w:val="28"/>
          <w:szCs w:val="28"/>
        </w:rPr>
        <w:t xml:space="preserve"> -</w:t>
      </w:r>
      <w:r w:rsidR="00153805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7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50274">
        <w:rPr>
          <w:rFonts w:ascii="Times New Roman" w:hAnsi="Times New Roman" w:cs="Times New Roman"/>
          <w:sz w:val="28"/>
          <w:szCs w:val="28"/>
        </w:rPr>
        <w:t>thuố</w:t>
      </w:r>
      <w:r w:rsidR="007502AF" w:rsidRPr="00D5027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502AF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AF" w:rsidRPr="00D5027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7502AF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AF" w:rsidRPr="00D5027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7502AF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AF" w:rsidRPr="00D5027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7502AF"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1FE" w:rsidRPr="00D5027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5A51FE" w:rsidRPr="00D50274">
        <w:rPr>
          <w:rFonts w:ascii="Times New Roman" w:hAnsi="Times New Roman" w:cs="Times New Roman"/>
          <w:sz w:val="28"/>
          <w:szCs w:val="28"/>
        </w:rPr>
        <w:t xml:space="preserve"> tin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C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75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98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="005C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C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C0BC2">
        <w:rPr>
          <w:rFonts w:ascii="Times New Roman" w:hAnsi="Times New Roman" w:cs="Times New Roman"/>
          <w:sz w:val="28"/>
          <w:szCs w:val="28"/>
        </w:rPr>
        <w:t xml:space="preserve"> TTYT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7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7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502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2835"/>
        <w:gridCol w:w="3544"/>
      </w:tblGrid>
      <w:tr w:rsidR="00484891" w:rsidTr="00484891">
        <w:tc>
          <w:tcPr>
            <w:tcW w:w="3261" w:type="dxa"/>
          </w:tcPr>
          <w:p w:rsidR="00593253" w:rsidRPr="00595644" w:rsidRDefault="00593253" w:rsidP="003B013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Thuốc</w:t>
            </w:r>
            <w:proofErr w:type="spellEnd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thuốc</w:t>
            </w:r>
            <w:proofErr w:type="spellEnd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B013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593253" w:rsidRPr="00595644" w:rsidRDefault="00593253" w:rsidP="003B013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Thuốc</w:t>
            </w:r>
            <w:proofErr w:type="spellEnd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thuố</w:t>
            </w:r>
            <w:r w:rsidR="003B013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proofErr w:type="spellEnd"/>
            <w:r w:rsidR="003B01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3544" w:type="dxa"/>
          </w:tcPr>
          <w:p w:rsidR="00593253" w:rsidRPr="00595644" w:rsidRDefault="00595644" w:rsidP="0059564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Hậu</w:t>
            </w:r>
            <w:proofErr w:type="spellEnd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5644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</w:tc>
      </w:tr>
      <w:tr w:rsidR="00A66A58" w:rsidTr="00484891">
        <w:tc>
          <w:tcPr>
            <w:tcW w:w="3261" w:type="dxa"/>
          </w:tcPr>
          <w:p w:rsidR="00A66A58" w:rsidRPr="00735EF9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2835" w:type="dxa"/>
          </w:tcPr>
          <w:p w:rsidR="00A66A58" w:rsidRPr="00593253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chẹn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angiotensin II</w:t>
            </w:r>
          </w:p>
        </w:tc>
        <w:tc>
          <w:tcPr>
            <w:tcW w:w="3544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66A58" w:rsidTr="00484891">
        <w:tc>
          <w:tcPr>
            <w:tcW w:w="3261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735EF9">
              <w:rPr>
                <w:rFonts w:ascii="Times New Roman" w:hAnsi="Times New Roman" w:cs="Times New Roman"/>
                <w:sz w:val="26"/>
                <w:szCs w:val="26"/>
              </w:rPr>
              <w:t>ethocarbamol</w:t>
            </w:r>
            <w:proofErr w:type="spellEnd"/>
          </w:p>
        </w:tc>
        <w:tc>
          <w:tcPr>
            <w:tcW w:w="2835" w:type="dxa"/>
          </w:tcPr>
          <w:p w:rsidR="00A66A58" w:rsidRDefault="00A66A58" w:rsidP="00022A6A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0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Opioid (</w:t>
            </w: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codein</w:t>
            </w:r>
            <w:proofErr w:type="spellEnd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morphin</w:t>
            </w:r>
            <w:proofErr w:type="spellEnd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66A58" w:rsidRPr="003B013F" w:rsidRDefault="00A66A58" w:rsidP="00022A6A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0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Tramadol</w:t>
            </w:r>
          </w:p>
        </w:tc>
        <w:tc>
          <w:tcPr>
            <w:tcW w:w="3544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66A58" w:rsidTr="00484891">
        <w:tc>
          <w:tcPr>
            <w:tcW w:w="3261" w:type="dxa"/>
          </w:tcPr>
          <w:p w:rsidR="00A66A58" w:rsidRDefault="00A66A58" w:rsidP="00022A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before="120" w:after="0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Amiodaron</w:t>
            </w:r>
            <w:proofErr w:type="spellEnd"/>
          </w:p>
          <w:p w:rsidR="00A66A58" w:rsidRDefault="00A66A58" w:rsidP="00022A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before="120" w:after="0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Macrolid</w:t>
            </w:r>
            <w:proofErr w:type="spellEnd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 xml:space="preserve"> (erythromycin, clarithromycin, </w:t>
            </w: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spiramycin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66A58" w:rsidRDefault="00A66A58" w:rsidP="00022A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before="120" w:after="0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Levofloxacin</w:t>
            </w:r>
          </w:p>
          <w:p w:rsidR="00A66A58" w:rsidRPr="003B013F" w:rsidRDefault="00A66A58" w:rsidP="00022A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before="120" w:after="0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Fluconazol</w:t>
            </w:r>
            <w:proofErr w:type="spellEnd"/>
          </w:p>
        </w:tc>
        <w:tc>
          <w:tcPr>
            <w:tcW w:w="2835" w:type="dxa"/>
          </w:tcPr>
          <w:p w:rsidR="00A66A58" w:rsidRPr="00595644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Domperidon</w:t>
            </w:r>
            <w:proofErr w:type="spellEnd"/>
          </w:p>
        </w:tc>
        <w:tc>
          <w:tcPr>
            <w:tcW w:w="3544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Domperidon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66A58" w:rsidTr="00484891">
        <w:tc>
          <w:tcPr>
            <w:tcW w:w="3261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B5308A">
              <w:rPr>
                <w:rFonts w:ascii="Times New Roman" w:hAnsi="Times New Roman" w:cs="Times New Roman"/>
                <w:sz w:val="26"/>
                <w:szCs w:val="26"/>
              </w:rPr>
              <w:t>entamicin</w:t>
            </w:r>
          </w:p>
        </w:tc>
        <w:tc>
          <w:tcPr>
            <w:tcW w:w="2835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Furosemid</w:t>
            </w:r>
            <w:proofErr w:type="spellEnd"/>
          </w:p>
        </w:tc>
        <w:tc>
          <w:tcPr>
            <w:tcW w:w="3544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điếc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66A58" w:rsidTr="00484891">
        <w:tc>
          <w:tcPr>
            <w:tcW w:w="3261" w:type="dxa"/>
          </w:tcPr>
          <w:p w:rsidR="00A66A58" w:rsidRPr="00735EF9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Omeprazol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5644">
              <w:rPr>
                <w:rFonts w:ascii="Times New Roman" w:hAnsi="Times New Roman" w:cs="Times New Roman"/>
                <w:sz w:val="26"/>
                <w:szCs w:val="26"/>
              </w:rPr>
              <w:t>esomeprazol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A66A58" w:rsidRPr="00735EF9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Clopidogrel</w:t>
            </w:r>
            <w:proofErr w:type="spellEnd"/>
          </w:p>
        </w:tc>
        <w:tc>
          <w:tcPr>
            <w:tcW w:w="3544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clopidogrel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891" w:rsidTr="00484891">
        <w:tc>
          <w:tcPr>
            <w:tcW w:w="3261" w:type="dxa"/>
          </w:tcPr>
          <w:p w:rsidR="00593253" w:rsidRDefault="003B013F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 w:rsidR="0059325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593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3253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="00593253">
              <w:rPr>
                <w:rFonts w:ascii="Times New Roman" w:hAnsi="Times New Roman" w:cs="Times New Roman"/>
                <w:sz w:val="26"/>
                <w:szCs w:val="26"/>
              </w:rPr>
              <w:t xml:space="preserve"> men </w:t>
            </w:r>
            <w:proofErr w:type="spellStart"/>
            <w:r w:rsidR="0059325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2835" w:type="dxa"/>
          </w:tcPr>
          <w:p w:rsidR="00593253" w:rsidRDefault="0059564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593253">
              <w:rPr>
                <w:rFonts w:ascii="Times New Roman" w:hAnsi="Times New Roman" w:cs="Times New Roman"/>
                <w:sz w:val="26"/>
                <w:szCs w:val="26"/>
              </w:rPr>
              <w:t>llopurinol</w:t>
            </w:r>
          </w:p>
        </w:tc>
        <w:tc>
          <w:tcPr>
            <w:tcW w:w="3544" w:type="dxa"/>
          </w:tcPr>
          <w:p w:rsidR="00593253" w:rsidRDefault="003B013F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Stevens Johnson (3 –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891" w:rsidTr="00484891">
        <w:tc>
          <w:tcPr>
            <w:tcW w:w="3261" w:type="dxa"/>
          </w:tcPr>
          <w:p w:rsidR="003B013F" w:rsidRDefault="003B013F" w:rsidP="003B013F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0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Quinolon</w:t>
            </w:r>
            <w:proofErr w:type="spellEnd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ofloxacin</w:t>
            </w:r>
            <w:proofErr w:type="spellEnd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, levofloxacin, ciprofloxacin)</w:t>
            </w:r>
          </w:p>
          <w:p w:rsidR="003B013F" w:rsidRDefault="003B013F" w:rsidP="003B013F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0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Macrolid</w:t>
            </w:r>
            <w:proofErr w:type="spellEnd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 xml:space="preserve"> (erythromycin, </w:t>
            </w:r>
            <w:r w:rsidRPr="003B013F">
              <w:t xml:space="preserve"> </w:t>
            </w:r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clarithromycin)</w:t>
            </w:r>
          </w:p>
          <w:p w:rsidR="003B013F" w:rsidRDefault="003B013F" w:rsidP="003B013F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0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Fluconazol</w:t>
            </w:r>
            <w:proofErr w:type="spellEnd"/>
          </w:p>
          <w:p w:rsidR="00593253" w:rsidRPr="003B013F" w:rsidRDefault="003B013F" w:rsidP="003B013F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0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Tramadol </w:t>
            </w:r>
          </w:p>
        </w:tc>
        <w:tc>
          <w:tcPr>
            <w:tcW w:w="2835" w:type="dxa"/>
          </w:tcPr>
          <w:p w:rsidR="00593253" w:rsidRPr="003B013F" w:rsidRDefault="003B013F" w:rsidP="003B013F">
            <w:pPr>
              <w:tabs>
                <w:tab w:val="left" w:pos="317"/>
              </w:tabs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Amiodaron</w:t>
            </w:r>
            <w:proofErr w:type="spellEnd"/>
          </w:p>
        </w:tc>
        <w:tc>
          <w:tcPr>
            <w:tcW w:w="3544" w:type="dxa"/>
          </w:tcPr>
          <w:p w:rsidR="00593253" w:rsidRDefault="00497816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amiodaron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891" w:rsidTr="00484891">
        <w:tc>
          <w:tcPr>
            <w:tcW w:w="3261" w:type="dxa"/>
          </w:tcPr>
          <w:p w:rsidR="003B013F" w:rsidRDefault="00593253" w:rsidP="00F24612">
            <w:pPr>
              <w:pStyle w:val="ListParagraph"/>
              <w:numPr>
                <w:ilvl w:val="0"/>
                <w:numId w:val="13"/>
              </w:numPr>
              <w:tabs>
                <w:tab w:val="left" w:pos="332"/>
              </w:tabs>
              <w:spacing w:before="120" w:after="0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Clarithromycin</w:t>
            </w:r>
          </w:p>
          <w:p w:rsidR="00593253" w:rsidRPr="003B013F" w:rsidRDefault="00593253" w:rsidP="00F24612">
            <w:pPr>
              <w:pStyle w:val="ListParagraph"/>
              <w:numPr>
                <w:ilvl w:val="0"/>
                <w:numId w:val="13"/>
              </w:numPr>
              <w:tabs>
                <w:tab w:val="left" w:pos="332"/>
              </w:tabs>
              <w:spacing w:before="120" w:after="0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13F">
              <w:rPr>
                <w:rFonts w:ascii="Times New Roman" w:hAnsi="Times New Roman" w:cs="Times New Roman"/>
                <w:sz w:val="26"/>
                <w:szCs w:val="26"/>
              </w:rPr>
              <w:t>Amiodaron</w:t>
            </w:r>
            <w:proofErr w:type="spellEnd"/>
          </w:p>
        </w:tc>
        <w:tc>
          <w:tcPr>
            <w:tcW w:w="2835" w:type="dxa"/>
          </w:tcPr>
          <w:p w:rsidR="00593253" w:rsidRDefault="0059564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593253">
              <w:rPr>
                <w:rFonts w:ascii="Times New Roman" w:hAnsi="Times New Roman" w:cs="Times New Roman"/>
                <w:sz w:val="26"/>
                <w:szCs w:val="26"/>
              </w:rPr>
              <w:t>olchicin</w:t>
            </w:r>
            <w:proofErr w:type="spellEnd"/>
          </w:p>
        </w:tc>
        <w:tc>
          <w:tcPr>
            <w:tcW w:w="3544" w:type="dxa"/>
          </w:tcPr>
          <w:p w:rsidR="00593253" w:rsidRDefault="00497816" w:rsidP="00497816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colchicin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891" w:rsidTr="00484891">
        <w:tc>
          <w:tcPr>
            <w:tcW w:w="3261" w:type="dxa"/>
          </w:tcPr>
          <w:p w:rsidR="00593253" w:rsidRDefault="00593253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Metoclopramid</w:t>
            </w:r>
            <w:proofErr w:type="spellEnd"/>
          </w:p>
        </w:tc>
        <w:tc>
          <w:tcPr>
            <w:tcW w:w="2835" w:type="dxa"/>
          </w:tcPr>
          <w:p w:rsidR="00593253" w:rsidRDefault="00593253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Promethazin</w:t>
            </w:r>
            <w:proofErr w:type="spellEnd"/>
          </w:p>
        </w:tc>
        <w:tc>
          <w:tcPr>
            <w:tcW w:w="3544" w:type="dxa"/>
          </w:tcPr>
          <w:p w:rsidR="00593253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891" w:rsidTr="00484891">
        <w:tc>
          <w:tcPr>
            <w:tcW w:w="3261" w:type="dxa"/>
          </w:tcPr>
          <w:p w:rsidR="00595644" w:rsidRDefault="00593253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Macrolid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46123">
              <w:rPr>
                <w:rFonts w:ascii="Times New Roman" w:hAnsi="Times New Roman" w:cs="Times New Roman"/>
                <w:sz w:val="26"/>
                <w:szCs w:val="26"/>
              </w:rPr>
              <w:t>erythromycin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46123">
              <w:rPr>
                <w:rFonts w:ascii="Times New Roman" w:hAnsi="Times New Roman" w:cs="Times New Roman"/>
                <w:sz w:val="26"/>
                <w:szCs w:val="26"/>
              </w:rPr>
              <w:t>clarithromycin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593253" w:rsidRDefault="0059564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593253" w:rsidRPr="00246123">
              <w:rPr>
                <w:rFonts w:ascii="Times New Roman" w:hAnsi="Times New Roman" w:cs="Times New Roman"/>
                <w:sz w:val="26"/>
                <w:szCs w:val="26"/>
              </w:rPr>
              <w:t>lfuzosin</w:t>
            </w:r>
            <w:proofErr w:type="spellEnd"/>
          </w:p>
        </w:tc>
        <w:tc>
          <w:tcPr>
            <w:tcW w:w="3544" w:type="dxa"/>
          </w:tcPr>
          <w:p w:rsidR="00593253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alfuzosin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1855E4" w:rsidTr="00484891">
        <w:tc>
          <w:tcPr>
            <w:tcW w:w="3261" w:type="dxa"/>
          </w:tcPr>
          <w:p w:rsidR="001855E4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Amiodaron</w:t>
            </w:r>
            <w:proofErr w:type="spellEnd"/>
          </w:p>
        </w:tc>
        <w:tc>
          <w:tcPr>
            <w:tcW w:w="2835" w:type="dxa"/>
          </w:tcPr>
          <w:p w:rsidR="001855E4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6123">
              <w:rPr>
                <w:rFonts w:ascii="Times New Roman" w:hAnsi="Times New Roman" w:cs="Times New Roman"/>
                <w:sz w:val="26"/>
                <w:szCs w:val="26"/>
              </w:rPr>
              <w:t>lfuzosin</w:t>
            </w:r>
            <w:proofErr w:type="spellEnd"/>
          </w:p>
        </w:tc>
        <w:tc>
          <w:tcPr>
            <w:tcW w:w="3544" w:type="dxa"/>
          </w:tcPr>
          <w:p w:rsidR="001855E4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95644" w:rsidTr="00484891">
        <w:tc>
          <w:tcPr>
            <w:tcW w:w="3261" w:type="dxa"/>
          </w:tcPr>
          <w:p w:rsidR="00595644" w:rsidRPr="00735EF9" w:rsidRDefault="00595644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593253">
              <w:rPr>
                <w:rFonts w:ascii="Times New Roman" w:hAnsi="Times New Roman" w:cs="Times New Roman"/>
                <w:sz w:val="26"/>
                <w:szCs w:val="26"/>
              </w:rPr>
              <w:t xml:space="preserve">entamicin  </w:t>
            </w:r>
          </w:p>
        </w:tc>
        <w:tc>
          <w:tcPr>
            <w:tcW w:w="2835" w:type="dxa"/>
          </w:tcPr>
          <w:p w:rsidR="00595644" w:rsidRPr="00735EF9" w:rsidRDefault="00595644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EF9">
              <w:rPr>
                <w:rFonts w:ascii="Times New Roman" w:hAnsi="Times New Roman" w:cs="Times New Roman"/>
                <w:sz w:val="26"/>
                <w:szCs w:val="26"/>
              </w:rPr>
              <w:t>Rocuronium</w:t>
            </w:r>
            <w:proofErr w:type="spellEnd"/>
          </w:p>
        </w:tc>
        <w:tc>
          <w:tcPr>
            <w:tcW w:w="3544" w:type="dxa"/>
          </w:tcPr>
          <w:p w:rsidR="00595644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93253" w:rsidTr="00484891">
        <w:tc>
          <w:tcPr>
            <w:tcW w:w="3261" w:type="dxa"/>
          </w:tcPr>
          <w:p w:rsidR="00593253" w:rsidRPr="00B5308A" w:rsidRDefault="0059564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593253" w:rsidRPr="00735EF9">
              <w:rPr>
                <w:rFonts w:ascii="Times New Roman" w:hAnsi="Times New Roman" w:cs="Times New Roman"/>
                <w:sz w:val="26"/>
                <w:szCs w:val="26"/>
              </w:rPr>
              <w:t>iprofloxacin</w:t>
            </w:r>
          </w:p>
        </w:tc>
        <w:tc>
          <w:tcPr>
            <w:tcW w:w="2835" w:type="dxa"/>
          </w:tcPr>
          <w:p w:rsidR="00593253" w:rsidRPr="00484891" w:rsidRDefault="00593253" w:rsidP="0048489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before="120" w:after="0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89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595644" w:rsidRPr="00484891">
              <w:rPr>
                <w:rFonts w:ascii="Times New Roman" w:hAnsi="Times New Roman" w:cs="Times New Roman"/>
                <w:sz w:val="26"/>
                <w:szCs w:val="26"/>
              </w:rPr>
              <w:t>heophyllin</w:t>
            </w:r>
            <w:proofErr w:type="spellEnd"/>
          </w:p>
          <w:p w:rsidR="00593253" w:rsidRPr="00484891" w:rsidRDefault="00593253" w:rsidP="0048489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before="120" w:after="0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89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595644" w:rsidRPr="00484891">
              <w:rPr>
                <w:rFonts w:ascii="Times New Roman" w:hAnsi="Times New Roman" w:cs="Times New Roman"/>
                <w:sz w:val="26"/>
                <w:szCs w:val="26"/>
              </w:rPr>
              <w:t>minophyllin</w:t>
            </w:r>
            <w:proofErr w:type="spellEnd"/>
          </w:p>
        </w:tc>
        <w:tc>
          <w:tcPr>
            <w:tcW w:w="3544" w:type="dxa"/>
          </w:tcPr>
          <w:p w:rsidR="00593253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Ciprofloxacin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theophyllin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aminophyllin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593253" w:rsidTr="00484891">
        <w:tc>
          <w:tcPr>
            <w:tcW w:w="3261" w:type="dxa"/>
          </w:tcPr>
          <w:p w:rsidR="00593253" w:rsidRPr="00593253" w:rsidRDefault="003B013F" w:rsidP="003B013F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Calci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clorid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593253" w:rsidRPr="00735EF9" w:rsidRDefault="003B013F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735EF9">
              <w:rPr>
                <w:rFonts w:ascii="Times New Roman" w:hAnsi="Times New Roman" w:cs="Times New Roman"/>
                <w:sz w:val="26"/>
                <w:szCs w:val="26"/>
              </w:rPr>
              <w:t>igoxin</w:t>
            </w:r>
          </w:p>
        </w:tc>
        <w:tc>
          <w:tcPr>
            <w:tcW w:w="3544" w:type="dxa"/>
          </w:tcPr>
          <w:p w:rsidR="00593253" w:rsidRDefault="001855E4" w:rsidP="00F2461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</w:p>
        </w:tc>
      </w:tr>
      <w:tr w:rsidR="00A66A58" w:rsidTr="00484891">
        <w:tc>
          <w:tcPr>
            <w:tcW w:w="3261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Macrolid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57198">
              <w:rPr>
                <w:rFonts w:ascii="Times New Roman" w:hAnsi="Times New Roman" w:cs="Times New Roman"/>
                <w:sz w:val="26"/>
                <w:szCs w:val="26"/>
              </w:rPr>
              <w:t>erythromycin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57198">
              <w:rPr>
                <w:rFonts w:ascii="Times New Roman" w:hAnsi="Times New Roman" w:cs="Times New Roman"/>
                <w:sz w:val="26"/>
                <w:szCs w:val="26"/>
              </w:rPr>
              <w:t>clarithromycin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A66A58" w:rsidRDefault="00A66A58" w:rsidP="00022A6A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before="120" w:after="0"/>
              <w:ind w:left="55" w:hanging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891">
              <w:rPr>
                <w:rFonts w:ascii="Times New Roman" w:hAnsi="Times New Roman" w:cs="Times New Roman"/>
                <w:sz w:val="26"/>
                <w:szCs w:val="26"/>
              </w:rPr>
              <w:t>Dihydroergotamin</w:t>
            </w:r>
            <w:proofErr w:type="spellEnd"/>
          </w:p>
          <w:p w:rsidR="00A66A58" w:rsidRPr="00484891" w:rsidRDefault="00A66A58" w:rsidP="00022A6A">
            <w:pPr>
              <w:pStyle w:val="ListParagraph"/>
              <w:numPr>
                <w:ilvl w:val="0"/>
                <w:numId w:val="15"/>
              </w:numPr>
              <w:tabs>
                <w:tab w:val="left" w:pos="323"/>
              </w:tabs>
              <w:spacing w:before="120" w:after="0"/>
              <w:ind w:left="55" w:hanging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891">
              <w:rPr>
                <w:rFonts w:ascii="Times New Roman" w:hAnsi="Times New Roman" w:cs="Times New Roman"/>
                <w:sz w:val="26"/>
                <w:szCs w:val="26"/>
              </w:rPr>
              <w:t>Ergotamin</w:t>
            </w:r>
            <w:proofErr w:type="spellEnd"/>
          </w:p>
        </w:tc>
        <w:tc>
          <w:tcPr>
            <w:tcW w:w="3544" w:type="dxa"/>
          </w:tcPr>
          <w:p w:rsidR="00A66A58" w:rsidRDefault="00A66A58" w:rsidP="00022A6A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ergotamin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dihydroergotamin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93253" w:rsidRPr="00484891" w:rsidRDefault="00497816" w:rsidP="00F2461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84891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4848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 w:rsidRPr="004848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4848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Pr="0048489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97816" w:rsidRPr="00484891" w:rsidRDefault="00497816" w:rsidP="0048489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489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9234/QLD-ĐK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25 – 5 – 2015 ban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thuố</w:t>
      </w:r>
      <w:r w:rsidR="003B013F" w:rsidRPr="0048489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B013F"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013F" w:rsidRPr="00484891">
        <w:rPr>
          <w:rFonts w:ascii="Times New Roman" w:hAnsi="Times New Roman" w:cs="Times New Roman"/>
          <w:sz w:val="26"/>
          <w:szCs w:val="26"/>
        </w:rPr>
        <w:t>chứ</w:t>
      </w:r>
      <w:r w:rsidRPr="00484891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4848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891">
        <w:rPr>
          <w:rFonts w:ascii="Times New Roman" w:hAnsi="Times New Roman" w:cs="Times New Roman"/>
          <w:sz w:val="26"/>
          <w:szCs w:val="26"/>
        </w:rPr>
        <w:t>domperidon</w:t>
      </w:r>
      <w:proofErr w:type="spellEnd"/>
    </w:p>
    <w:p w:rsidR="003B013F" w:rsidRPr="00484891" w:rsidRDefault="003B013F" w:rsidP="00484891">
      <w:pPr>
        <w:pStyle w:val="ListParagraph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484891">
        <w:rPr>
          <w:rFonts w:ascii="Times New Roman" w:hAnsi="Times New Roman" w:cs="Times New Roman"/>
          <w:sz w:val="26"/>
          <w:szCs w:val="26"/>
        </w:rPr>
        <w:t>Medscape.com</w:t>
      </w:r>
    </w:p>
    <w:p w:rsidR="00497816" w:rsidRPr="00484891" w:rsidRDefault="00497816" w:rsidP="00484891">
      <w:pPr>
        <w:pStyle w:val="ListParagraph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484891">
        <w:rPr>
          <w:rFonts w:ascii="Times New Roman" w:hAnsi="Times New Roman" w:cs="Times New Roman"/>
          <w:sz w:val="26"/>
          <w:szCs w:val="26"/>
        </w:rPr>
        <w:t>Drugs.com</w:t>
      </w:r>
    </w:p>
    <w:p w:rsidR="00B5308A" w:rsidRPr="00484891" w:rsidRDefault="003B013F" w:rsidP="00484891">
      <w:pPr>
        <w:pStyle w:val="ListParagraph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484891">
        <w:rPr>
          <w:rFonts w:ascii="Times New Roman" w:hAnsi="Times New Roman" w:cs="Times New Roman"/>
          <w:sz w:val="26"/>
          <w:szCs w:val="26"/>
        </w:rPr>
        <w:t>Micromedex</w:t>
      </w:r>
      <w:r w:rsidR="00B5308A" w:rsidRPr="00484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605" w:rsidRDefault="004C6BAB" w:rsidP="00F24612">
      <w:pPr>
        <w:spacing w:before="120"/>
        <w:ind w:right="-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A6A">
        <w:rPr>
          <w:rFonts w:ascii="Times New Roman" w:hAnsi="Times New Roman" w:cs="Times New Roman"/>
          <w:b/>
          <w:sz w:val="26"/>
          <w:szCs w:val="26"/>
        </w:rPr>
        <w:t xml:space="preserve">CHỦ TỊCH HĐT </w:t>
      </w:r>
      <w:r w:rsidRPr="008F0A6A">
        <w:rPr>
          <w:rFonts w:ascii="Times New Roman" w:hAnsi="Times New Roman" w:cs="Times New Roman"/>
          <w:b/>
          <w:sz w:val="26"/>
          <w:szCs w:val="26"/>
        </w:rPr>
        <w:sym w:font="Symbol" w:char="F026"/>
      </w:r>
      <w:r w:rsidRPr="008F0A6A">
        <w:rPr>
          <w:rFonts w:ascii="Times New Roman" w:hAnsi="Times New Roman" w:cs="Times New Roman"/>
          <w:b/>
          <w:sz w:val="26"/>
          <w:szCs w:val="26"/>
        </w:rPr>
        <w:t xml:space="preserve"> ĐT</w:t>
      </w:r>
      <w:r w:rsidRPr="008F0A6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A66A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6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5027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66A5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0A6A">
        <w:rPr>
          <w:rFonts w:ascii="Times New Roman" w:hAnsi="Times New Roman" w:cs="Times New Roman"/>
          <w:b/>
          <w:sz w:val="26"/>
          <w:szCs w:val="26"/>
        </w:rPr>
        <w:t>KHOA DƯỢ</w:t>
      </w:r>
      <w:r w:rsidR="005B45DF">
        <w:rPr>
          <w:rFonts w:ascii="Times New Roman" w:hAnsi="Times New Roman" w:cs="Times New Roman"/>
          <w:b/>
          <w:sz w:val="26"/>
          <w:szCs w:val="26"/>
        </w:rPr>
        <w:t>C</w:t>
      </w:r>
      <w:r w:rsidR="00F246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27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46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6A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46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0A6A">
        <w:rPr>
          <w:rFonts w:ascii="Times New Roman" w:hAnsi="Times New Roman" w:cs="Times New Roman"/>
          <w:b/>
          <w:sz w:val="26"/>
          <w:szCs w:val="26"/>
        </w:rPr>
        <w:t xml:space="preserve">ĐV </w:t>
      </w:r>
      <w:r w:rsidR="00432B57">
        <w:rPr>
          <w:rFonts w:ascii="Times New Roman" w:hAnsi="Times New Roman" w:cs="Times New Roman"/>
          <w:b/>
          <w:sz w:val="26"/>
          <w:szCs w:val="26"/>
        </w:rPr>
        <w:t>DƯỢC LÂM SÀNG - TTT</w:t>
      </w:r>
    </w:p>
    <w:p w:rsidR="000C6C06" w:rsidRDefault="001A7605" w:rsidP="001A7605">
      <w:pPr>
        <w:tabs>
          <w:tab w:val="left" w:pos="12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</w:p>
    <w:p w:rsidR="001A7605" w:rsidRPr="00136958" w:rsidRDefault="001A7605" w:rsidP="001A7605">
      <w:pPr>
        <w:tabs>
          <w:tab w:val="left" w:pos="121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369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Bs.CKI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Trần</w:t>
      </w:r>
      <w:proofErr w:type="spellEnd"/>
      <w:r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6958">
        <w:rPr>
          <w:rFonts w:ascii="Times New Roman" w:hAnsi="Times New Roman" w:cs="Times New Roman"/>
          <w:b/>
          <w:sz w:val="26"/>
          <w:szCs w:val="26"/>
        </w:rPr>
        <w:t>Siêm</w:t>
      </w:r>
      <w:proofErr w:type="spellEnd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           Ds. </w:t>
      </w:r>
      <w:proofErr w:type="spellStart"/>
      <w:r w:rsidR="00136958" w:rsidRPr="00136958">
        <w:rPr>
          <w:rFonts w:ascii="Times New Roman" w:hAnsi="Times New Roman" w:cs="Times New Roman"/>
          <w:b/>
          <w:sz w:val="26"/>
          <w:szCs w:val="26"/>
        </w:rPr>
        <w:t>Lương</w:t>
      </w:r>
      <w:proofErr w:type="spellEnd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6958" w:rsidRPr="00136958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6958" w:rsidRPr="00136958">
        <w:rPr>
          <w:rFonts w:ascii="Times New Roman" w:hAnsi="Times New Roman" w:cs="Times New Roman"/>
          <w:b/>
          <w:sz w:val="26"/>
          <w:szCs w:val="26"/>
        </w:rPr>
        <w:t>Lường</w:t>
      </w:r>
      <w:proofErr w:type="spellEnd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95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bookmarkStart w:id="0" w:name="_GoBack"/>
      <w:bookmarkEnd w:id="0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Ds. </w:t>
      </w:r>
      <w:proofErr w:type="spellStart"/>
      <w:r w:rsidR="00136958" w:rsidRPr="00136958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6958" w:rsidRPr="00136958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="00136958" w:rsidRPr="001369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6958" w:rsidRPr="00136958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</w:p>
    <w:sectPr w:rsidR="001A7605" w:rsidRPr="00136958" w:rsidSect="005B45DF">
      <w:pgSz w:w="11907" w:h="16840" w:code="9"/>
      <w:pgMar w:top="1440" w:right="1440" w:bottom="1440" w:left="1440" w:header="39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5CC"/>
    <w:multiLevelType w:val="hybridMultilevel"/>
    <w:tmpl w:val="ADA2CC3A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424C"/>
    <w:multiLevelType w:val="hybridMultilevel"/>
    <w:tmpl w:val="3BA0E056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870"/>
    <w:multiLevelType w:val="hybridMultilevel"/>
    <w:tmpl w:val="27C40252"/>
    <w:lvl w:ilvl="0" w:tplc="325EA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5FC"/>
    <w:multiLevelType w:val="hybridMultilevel"/>
    <w:tmpl w:val="C4268254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B7AFD"/>
    <w:multiLevelType w:val="hybridMultilevel"/>
    <w:tmpl w:val="0A48AFCC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85310"/>
    <w:multiLevelType w:val="hybridMultilevel"/>
    <w:tmpl w:val="5394DC7E"/>
    <w:lvl w:ilvl="0" w:tplc="8AA67ACC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263E"/>
    <w:multiLevelType w:val="hybridMultilevel"/>
    <w:tmpl w:val="97760DDE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F59E4"/>
    <w:multiLevelType w:val="hybridMultilevel"/>
    <w:tmpl w:val="8BB28CA0"/>
    <w:lvl w:ilvl="0" w:tplc="325EA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02924"/>
    <w:multiLevelType w:val="hybridMultilevel"/>
    <w:tmpl w:val="F4D40708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D32F4"/>
    <w:multiLevelType w:val="hybridMultilevel"/>
    <w:tmpl w:val="E4285950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61D9F"/>
    <w:multiLevelType w:val="hybridMultilevel"/>
    <w:tmpl w:val="5AD2A7EA"/>
    <w:lvl w:ilvl="0" w:tplc="B4F0F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E72708"/>
    <w:multiLevelType w:val="hybridMultilevel"/>
    <w:tmpl w:val="40402E10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03E10"/>
    <w:multiLevelType w:val="hybridMultilevel"/>
    <w:tmpl w:val="B67A183E"/>
    <w:lvl w:ilvl="0" w:tplc="325EA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65FE"/>
    <w:multiLevelType w:val="hybridMultilevel"/>
    <w:tmpl w:val="0BF65AE6"/>
    <w:lvl w:ilvl="0" w:tplc="75166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17EA3"/>
    <w:multiLevelType w:val="hybridMultilevel"/>
    <w:tmpl w:val="2FCABB68"/>
    <w:lvl w:ilvl="0" w:tplc="8DB25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3E39B8"/>
    <w:multiLevelType w:val="hybridMultilevel"/>
    <w:tmpl w:val="9216E812"/>
    <w:lvl w:ilvl="0" w:tplc="34502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AB"/>
    <w:rsid w:val="000C6C06"/>
    <w:rsid w:val="00136958"/>
    <w:rsid w:val="00136C03"/>
    <w:rsid w:val="0014545E"/>
    <w:rsid w:val="00153805"/>
    <w:rsid w:val="00175A81"/>
    <w:rsid w:val="001855E4"/>
    <w:rsid w:val="001905CD"/>
    <w:rsid w:val="001A7605"/>
    <w:rsid w:val="001E413A"/>
    <w:rsid w:val="001F0880"/>
    <w:rsid w:val="001F6AC3"/>
    <w:rsid w:val="00246123"/>
    <w:rsid w:val="00266475"/>
    <w:rsid w:val="002B5E70"/>
    <w:rsid w:val="0034498A"/>
    <w:rsid w:val="00361C19"/>
    <w:rsid w:val="00363F3E"/>
    <w:rsid w:val="003B013F"/>
    <w:rsid w:val="00402950"/>
    <w:rsid w:val="00432B57"/>
    <w:rsid w:val="0045185D"/>
    <w:rsid w:val="00484891"/>
    <w:rsid w:val="00490E7B"/>
    <w:rsid w:val="00497816"/>
    <w:rsid w:val="004B033A"/>
    <w:rsid w:val="004C6BAB"/>
    <w:rsid w:val="00522373"/>
    <w:rsid w:val="00540872"/>
    <w:rsid w:val="00570562"/>
    <w:rsid w:val="00593253"/>
    <w:rsid w:val="00595644"/>
    <w:rsid w:val="005A4290"/>
    <w:rsid w:val="005A51FE"/>
    <w:rsid w:val="005B45DF"/>
    <w:rsid w:val="005C0354"/>
    <w:rsid w:val="005C0BC2"/>
    <w:rsid w:val="0064057F"/>
    <w:rsid w:val="006C6F0D"/>
    <w:rsid w:val="006D1A2C"/>
    <w:rsid w:val="00714D68"/>
    <w:rsid w:val="007237C7"/>
    <w:rsid w:val="00735EF9"/>
    <w:rsid w:val="007502AF"/>
    <w:rsid w:val="00757198"/>
    <w:rsid w:val="00763BB9"/>
    <w:rsid w:val="007D1757"/>
    <w:rsid w:val="007F2D87"/>
    <w:rsid w:val="00804BF0"/>
    <w:rsid w:val="00814119"/>
    <w:rsid w:val="00842D5C"/>
    <w:rsid w:val="00907CC7"/>
    <w:rsid w:val="009158EB"/>
    <w:rsid w:val="00915C80"/>
    <w:rsid w:val="00947C47"/>
    <w:rsid w:val="00992D7F"/>
    <w:rsid w:val="009976CE"/>
    <w:rsid w:val="00A00F4D"/>
    <w:rsid w:val="00A66A58"/>
    <w:rsid w:val="00AD739A"/>
    <w:rsid w:val="00B01B1B"/>
    <w:rsid w:val="00B5308A"/>
    <w:rsid w:val="00B6004C"/>
    <w:rsid w:val="00B80363"/>
    <w:rsid w:val="00B86F51"/>
    <w:rsid w:val="00BA2F3D"/>
    <w:rsid w:val="00BD0469"/>
    <w:rsid w:val="00C075D9"/>
    <w:rsid w:val="00C35761"/>
    <w:rsid w:val="00C70AA8"/>
    <w:rsid w:val="00C9242E"/>
    <w:rsid w:val="00D02D9C"/>
    <w:rsid w:val="00D22476"/>
    <w:rsid w:val="00D50274"/>
    <w:rsid w:val="00D627DA"/>
    <w:rsid w:val="00DB79C5"/>
    <w:rsid w:val="00E40955"/>
    <w:rsid w:val="00E60D6A"/>
    <w:rsid w:val="00E86918"/>
    <w:rsid w:val="00ED34CD"/>
    <w:rsid w:val="00F122BA"/>
    <w:rsid w:val="00F24612"/>
    <w:rsid w:val="00F66BD1"/>
    <w:rsid w:val="00F92C86"/>
    <w:rsid w:val="00FA2F3F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6E2C20-6298-484A-B83B-BF61F694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AB"/>
    <w:pPr>
      <w:spacing w:before="0" w:beforeAutospacing="0"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BAB"/>
    <w:pPr>
      <w:spacing w:before="0" w:beforeAutospacing="0" w:line="240" w:lineRule="auto"/>
      <w:ind w:left="0" w:firstLine="0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2021-07-07T03:17:00Z</cp:lastPrinted>
  <dcterms:created xsi:type="dcterms:W3CDTF">2021-08-11T02:24:00Z</dcterms:created>
  <dcterms:modified xsi:type="dcterms:W3CDTF">2021-10-08T06:11:00Z</dcterms:modified>
</cp:coreProperties>
</file>